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387E95" w:rsidRPr="00D55786" w:rsidTr="00125243">
        <w:tc>
          <w:tcPr>
            <w:tcW w:w="988" w:type="dxa"/>
          </w:tcPr>
          <w:p w:rsidR="00387E95" w:rsidRPr="00D55786" w:rsidRDefault="00387E95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in" o:ole="">
                  <v:imagedata r:id="rId4" o:title=""/>
                </v:shape>
                <o:OLEObject Type="Embed" ProgID="PBrush" ShapeID="_x0000_i1025" DrawAspect="Content" ObjectID="_1711258046" r:id="rId5"/>
              </w:object>
            </w:r>
          </w:p>
        </w:tc>
        <w:tc>
          <w:tcPr>
            <w:tcW w:w="9774" w:type="dxa"/>
            <w:vAlign w:val="center"/>
          </w:tcPr>
          <w:p w:rsidR="00387E95" w:rsidRPr="00D55786" w:rsidRDefault="00387E95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387E95" w:rsidRPr="00D55786" w:rsidRDefault="00387E95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387E95" w:rsidRPr="00D55786" w:rsidRDefault="00387E95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387E95" w:rsidRPr="00D55786" w:rsidRDefault="00387E95" w:rsidP="00387E95">
      <w:pPr>
        <w:pStyle w:val="Naslov1"/>
        <w:rPr>
          <w:bCs w:val="0"/>
          <w:lang w:val="hr-HR"/>
        </w:rPr>
      </w:pPr>
    </w:p>
    <w:p w:rsidR="00387E95" w:rsidRPr="00D55786" w:rsidRDefault="00387E95" w:rsidP="00387E95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387E95" w:rsidRPr="00D55786" w:rsidRDefault="00387E95" w:rsidP="00387E95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7.b razred</w:t>
      </w:r>
    </w:p>
    <w:p w:rsidR="00387E95" w:rsidRPr="00D55786" w:rsidRDefault="00387E95" w:rsidP="00387E95">
      <w:pPr>
        <w:rPr>
          <w:lang w:val="hr-HR"/>
        </w:rPr>
      </w:pPr>
    </w:p>
    <w:p w:rsidR="00387E95" w:rsidRPr="00D55786" w:rsidRDefault="00387E95" w:rsidP="00387E95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781"/>
        <w:gridCol w:w="1843"/>
        <w:gridCol w:w="1860"/>
        <w:gridCol w:w="1925"/>
        <w:gridCol w:w="1885"/>
      </w:tblGrid>
      <w:tr w:rsidR="00387E95" w:rsidRPr="00D55786" w:rsidTr="003E0236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387E95" w:rsidRPr="00D55786" w:rsidTr="003E0236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</w:tr>
      <w:tr w:rsidR="00D6790A" w:rsidRPr="00D55786" w:rsidTr="002D661D">
        <w:trPr>
          <w:cantSplit/>
          <w:jc w:val="center"/>
        </w:trPr>
        <w:tc>
          <w:tcPr>
            <w:tcW w:w="392" w:type="dxa"/>
            <w:tcBorders>
              <w:top w:val="nil"/>
              <w:left w:val="double" w:sz="4" w:space="0" w:color="auto"/>
            </w:tcBorders>
            <w:textDirection w:val="tbRl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F52CD4" w:rsidRDefault="00D6790A" w:rsidP="00D6790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63344">
              <w:rPr>
                <w:rFonts w:ascii="Calibri" w:hAnsi="Calibri" w:cs="Calibri"/>
                <w:sz w:val="22"/>
                <w:szCs w:val="22"/>
              </w:rPr>
              <w:t xml:space="preserve">ENGLESKI  </w:t>
            </w:r>
            <w:proofErr w:type="spellStart"/>
            <w:r w:rsidRPr="00C63344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proofErr w:type="gramEnd"/>
          </w:p>
          <w:p w:rsidR="004B1A93" w:rsidRDefault="004B1A93" w:rsidP="00D679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 dop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C1090D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op</w:t>
            </w:r>
          </w:p>
          <w:p w:rsidR="00D6790A" w:rsidRDefault="00D6790A" w:rsidP="00D679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ENGLESKI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</w:tr>
      <w:tr w:rsidR="00D6790A" w:rsidRPr="00D55786" w:rsidTr="002D661D">
        <w:trPr>
          <w:cantSplit/>
          <w:jc w:val="center"/>
        </w:trPr>
        <w:tc>
          <w:tcPr>
            <w:tcW w:w="392" w:type="dxa"/>
            <w:vMerge w:val="restart"/>
            <w:tcBorders>
              <w:top w:val="nil"/>
              <w:left w:val="double" w:sz="4" w:space="0" w:color="auto"/>
            </w:tcBorders>
            <w:textDirection w:val="tbRl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F52CD4" w:rsidRDefault="00D6790A" w:rsidP="00D6790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F52CD4">
              <w:rPr>
                <w:rFonts w:asciiTheme="minorHAnsi" w:hAnsiTheme="minorHAnsi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9129C" w:rsidRDefault="00D6790A" w:rsidP="00D6790A">
            <w:pPr>
              <w:jc w:val="center"/>
              <w:rPr>
                <w:sz w:val="22"/>
                <w:lang w:val="hr-HR"/>
              </w:rPr>
            </w:pPr>
            <w:r w:rsidRPr="0009129C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D6790A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9129C" w:rsidRDefault="00D6790A" w:rsidP="00D6790A">
            <w:pPr>
              <w:jc w:val="center"/>
              <w:rPr>
                <w:sz w:val="22"/>
                <w:lang w:val="hr-HR"/>
              </w:rPr>
            </w:pPr>
            <w:r w:rsidRPr="0009129C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D6790A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9129C" w:rsidRDefault="00D6790A" w:rsidP="00D6790A">
            <w:pPr>
              <w:jc w:val="center"/>
              <w:rPr>
                <w:sz w:val="22"/>
                <w:lang w:val="hr-HR"/>
              </w:rPr>
            </w:pPr>
            <w:r w:rsidRPr="0009129C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D6790A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9129C" w:rsidRDefault="00D6790A" w:rsidP="00D6790A">
            <w:pPr>
              <w:jc w:val="center"/>
              <w:rPr>
                <w:sz w:val="22"/>
                <w:lang w:val="hr-HR"/>
              </w:rPr>
            </w:pPr>
            <w:r w:rsidRPr="0009129C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D6790A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168AC" w:rsidRDefault="00D6790A" w:rsidP="00D6790A">
            <w:pPr>
              <w:jc w:val="center"/>
              <w:rPr>
                <w:b/>
                <w:sz w:val="22"/>
                <w:lang w:val="hr-HR"/>
              </w:rPr>
            </w:pPr>
            <w:r w:rsidRPr="000168AC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</w:tr>
      <w:tr w:rsidR="00D6790A" w:rsidRPr="00D55786" w:rsidTr="005E270A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168AC" w:rsidRDefault="00D6790A" w:rsidP="00D6790A">
            <w:pPr>
              <w:jc w:val="center"/>
              <w:rPr>
                <w:b/>
                <w:sz w:val="22"/>
                <w:lang w:val="hr-HR"/>
              </w:rPr>
            </w:pPr>
            <w:r w:rsidRPr="000168AC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85" w:type="dxa"/>
            <w:tcBorders>
              <w:right w:val="double" w:sz="4" w:space="0" w:color="auto"/>
            </w:tcBorders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</w:tr>
      <w:tr w:rsidR="00D6790A" w:rsidRPr="00D55786" w:rsidTr="005E270A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207C04" w:rsidRDefault="00D6790A" w:rsidP="00D6790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07C04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207C04" w:rsidRDefault="00D6790A" w:rsidP="00D6790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07C04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 (12)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790A" w:rsidRPr="009A0E41" w:rsidRDefault="00D6790A" w:rsidP="00D6790A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0168AC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  (12)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</w:tr>
      <w:tr w:rsidR="00D6790A" w:rsidRPr="00D55786" w:rsidTr="0070682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207C04" w:rsidRDefault="00D6790A" w:rsidP="00D6790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07C04">
              <w:rPr>
                <w:rFonts w:ascii="Calibri" w:hAnsi="Calibri" w:cs="Calibri"/>
                <w:b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207C04" w:rsidRDefault="00D6790A" w:rsidP="00D6790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07C04">
              <w:rPr>
                <w:rFonts w:ascii="Calibri" w:hAnsi="Calibri" w:cs="Calibri"/>
                <w:b/>
                <w:sz w:val="22"/>
                <w:szCs w:val="22"/>
              </w:rPr>
              <w:t>14:45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790A" w:rsidRPr="00D55786" w:rsidRDefault="00EF1EC5" w:rsidP="00D6790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790A" w:rsidRPr="00706823" w:rsidRDefault="00D6790A" w:rsidP="00D679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6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(12)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18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</w:tr>
      <w:tr w:rsidR="00D6790A" w:rsidRPr="00D55786" w:rsidTr="00A327AE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D6790A" w:rsidRDefault="00D6790A" w:rsidP="00D679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</w:tr>
      <w:tr w:rsidR="00D6790A" w:rsidRPr="00D55786" w:rsidTr="003E0236">
        <w:trPr>
          <w:cantSplit/>
          <w:trHeight w:val="1165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781" w:type="dxa"/>
            <w:tcBorders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6790A" w:rsidRPr="007D7715" w:rsidRDefault="00D6790A" w:rsidP="00D679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17:30 – 18: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  <w:p w:rsidR="00D6790A" w:rsidRPr="00AA099C" w:rsidRDefault="00D6790A" w:rsidP="00D6790A">
            <w:pPr>
              <w:jc w:val="center"/>
              <w:rPr>
                <w:sz w:val="22"/>
                <w:lang w:val="hr-HR"/>
              </w:rPr>
            </w:pP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FIZIKA </w:t>
            </w:r>
            <w:proofErr w:type="spellStart"/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</w:p>
        </w:tc>
        <w:tc>
          <w:tcPr>
            <w:tcW w:w="1860" w:type="dxa"/>
            <w:tcBorders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bottom w:val="nil"/>
              <w:righ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lang w:val="hr-HR"/>
              </w:rPr>
            </w:pPr>
          </w:p>
        </w:tc>
      </w:tr>
      <w:tr w:rsidR="00D6790A" w:rsidRPr="00D55786" w:rsidTr="003E0236">
        <w:trPr>
          <w:cantSplit/>
          <w:trHeight w:val="1134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781" w:type="dxa"/>
            <w:tcBorders>
              <w:top w:val="double" w:sz="4" w:space="0" w:color="auto"/>
            </w:tcBorders>
          </w:tcPr>
          <w:p w:rsidR="00D6790A" w:rsidRPr="007D7715" w:rsidRDefault="00D6790A" w:rsidP="00D679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10:4</w:t>
            </w: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–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11</w:t>
            </w: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25</w:t>
            </w:r>
          </w:p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FIZIKA </w:t>
            </w:r>
            <w:proofErr w:type="spellStart"/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6790A" w:rsidRPr="00AA099C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85" w:type="dxa"/>
            <w:tcBorders>
              <w:top w:val="double" w:sz="4" w:space="0" w:color="auto"/>
              <w:righ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</w:tr>
      <w:tr w:rsidR="00D6790A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90A" w:rsidRPr="00AA099C" w:rsidRDefault="00D6790A" w:rsidP="00D6790A">
            <w:pPr>
              <w:jc w:val="center"/>
              <w:rPr>
                <w:sz w:val="22"/>
                <w:lang w:val="hr-HR"/>
              </w:rPr>
            </w:pPr>
            <w:r w:rsidRPr="00AA099C">
              <w:rPr>
                <w:sz w:val="22"/>
                <w:szCs w:val="22"/>
                <w:lang w:val="hr-HR"/>
              </w:rPr>
              <w:t>učionica 5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  <w:tc>
          <w:tcPr>
            <w:tcW w:w="1885" w:type="dxa"/>
            <w:tcBorders>
              <w:top w:val="single" w:sz="4" w:space="0" w:color="auto"/>
              <w:righ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12</w:t>
            </w:r>
          </w:p>
        </w:tc>
      </w:tr>
      <w:tr w:rsidR="00D6790A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D6790A" w:rsidRPr="00D55786" w:rsidRDefault="00D6790A" w:rsidP="00D6790A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0A" w:rsidRPr="002D661D" w:rsidRDefault="00D6790A" w:rsidP="00D6790A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D661D">
              <w:rPr>
                <w:rFonts w:ascii="Calibri" w:hAnsi="Calibri" w:cs="Calibri"/>
                <w:b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90A" w:rsidRPr="002D661D" w:rsidRDefault="00D6790A" w:rsidP="00D6790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D661D">
              <w:rPr>
                <w:rFonts w:ascii="Calibri" w:hAnsi="Calibri" w:cs="Calibri"/>
                <w:b/>
                <w:sz w:val="22"/>
                <w:szCs w:val="22"/>
              </w:rPr>
              <w:t>12:15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90A" w:rsidRPr="00AA099C" w:rsidRDefault="00D6790A" w:rsidP="00D6790A">
            <w:pPr>
              <w:jc w:val="center"/>
              <w:rPr>
                <w:sz w:val="22"/>
                <w:lang w:val="hr-HR"/>
              </w:rPr>
            </w:pPr>
            <w:r w:rsidRPr="00AA099C"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Pr="00AA099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double" w:sz="4" w:space="0" w:color="auto"/>
            </w:tcBorders>
          </w:tcPr>
          <w:p w:rsidR="00D6790A" w:rsidRPr="00D55786" w:rsidRDefault="00D6790A" w:rsidP="00D6790A">
            <w:pPr>
              <w:jc w:val="center"/>
              <w:rPr>
                <w:sz w:val="22"/>
                <w:lang w:val="hr-HR"/>
              </w:rPr>
            </w:pPr>
          </w:p>
        </w:tc>
      </w:tr>
      <w:tr w:rsidR="00CB728B" w:rsidRPr="00D55786" w:rsidTr="00BF5998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CB728B" w:rsidRPr="00D55786" w:rsidRDefault="00CB728B" w:rsidP="00CB728B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D661D">
              <w:rPr>
                <w:rFonts w:ascii="Calibri" w:hAnsi="Calibri" w:cs="Calibri"/>
                <w:b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D661D">
              <w:rPr>
                <w:rFonts w:ascii="Calibri" w:hAnsi="Calibri" w:cs="Calibri"/>
                <w:b/>
                <w:sz w:val="22"/>
                <w:szCs w:val="22"/>
              </w:rPr>
              <w:t>13:05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szCs w:val="22"/>
                <w:lang w:val="hr-HR"/>
              </w:rPr>
            </w:pPr>
            <w:r w:rsidRPr="002D661D">
              <w:rPr>
                <w:rFonts w:ascii="Calibri" w:hAnsi="Calibri" w:cs="Calibri"/>
                <w:bCs/>
                <w:sz w:val="22"/>
                <w:szCs w:val="22"/>
              </w:rPr>
              <w:t>INA HRVATSKI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28B" w:rsidRPr="00AA099C" w:rsidRDefault="00CB728B" w:rsidP="00CB728B">
            <w:pPr>
              <w:jc w:val="center"/>
              <w:rPr>
                <w:sz w:val="22"/>
                <w:lang w:val="hr-HR"/>
              </w:rPr>
            </w:pPr>
            <w:r w:rsidRPr="00AA099C"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Pr="00AA099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b/>
                <w:bCs/>
                <w:sz w:val="22"/>
                <w:szCs w:val="22"/>
              </w:rPr>
              <w:t>NJEMAČKI J. (1)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1F0C30" w:rsidRDefault="00CB728B" w:rsidP="00CB728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CB728B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207C04" w:rsidRDefault="00CB728B" w:rsidP="00CB728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7C04">
              <w:rPr>
                <w:rFonts w:ascii="Calibri" w:hAnsi="Calibri" w:cs="Calibri"/>
                <w:b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28B" w:rsidRPr="00207C04" w:rsidRDefault="00CB728B" w:rsidP="00CB728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7C04">
              <w:rPr>
                <w:rFonts w:ascii="Calibri" w:hAnsi="Calibri" w:cs="Calibri"/>
                <w:b/>
                <w:bCs/>
                <w:sz w:val="22"/>
                <w:szCs w:val="22"/>
              </w:rPr>
              <w:t>13:55</w:t>
            </w:r>
          </w:p>
        </w:tc>
        <w:tc>
          <w:tcPr>
            <w:tcW w:w="1781" w:type="dxa"/>
          </w:tcPr>
          <w:p w:rsidR="00CB728B" w:rsidRPr="00DF50C1" w:rsidRDefault="00CB728B" w:rsidP="00CB728B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1F0C30" w:rsidRDefault="00CB728B" w:rsidP="00CB728B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</w:t>
            </w:r>
            <w:proofErr w:type="gramStart"/>
            <w:r w:rsidRPr="002D661D">
              <w:rPr>
                <w:rFonts w:ascii="Calibri" w:hAnsi="Calibri" w:cs="Calibri"/>
                <w:b/>
                <w:bCs/>
                <w:sz w:val="22"/>
                <w:szCs w:val="22"/>
              </w:rPr>
              <w:t>J.(</w:t>
            </w:r>
            <w:proofErr w:type="gramEnd"/>
            <w:r w:rsidRPr="002D661D">
              <w:rPr>
                <w:rFonts w:ascii="Calibri" w:hAnsi="Calibri" w:cs="Calibri"/>
                <w:b/>
                <w:bCs/>
                <w:sz w:val="22"/>
                <w:szCs w:val="22"/>
              </w:rPr>
              <w:t>1)</w:t>
            </w:r>
          </w:p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1F0C30" w:rsidRDefault="00CB728B" w:rsidP="00CB728B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CB728B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1F0C30" w:rsidRDefault="00CB728B" w:rsidP="00CB728B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CB728B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CB728B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 xml:space="preserve">HRVATSKI JEZIK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CB728B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sz w:val="22"/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 xml:space="preserve">HRVATSKI JEZIK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</w:tr>
      <w:tr w:rsidR="00CB728B" w:rsidRPr="00D55786" w:rsidTr="002D661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2D661D" w:rsidRDefault="00CB728B" w:rsidP="00CB728B">
            <w:pPr>
              <w:jc w:val="center"/>
              <w:rPr>
                <w:lang w:val="hr-HR"/>
              </w:rPr>
            </w:pPr>
            <w:r w:rsidRPr="002D661D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</w:tr>
      <w:tr w:rsidR="00CB728B" w:rsidRPr="00D55786" w:rsidTr="00207C04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</w:tcPr>
          <w:p w:rsidR="00CB728B" w:rsidRDefault="00CB728B" w:rsidP="00CB728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 </w:t>
            </w:r>
            <w:r w:rsidRPr="00767A15">
              <w:rPr>
                <w:rFonts w:asciiTheme="minorHAnsi" w:hAnsiTheme="minorHAnsi"/>
                <w:sz w:val="22"/>
                <w:lang w:val="hr-HR"/>
              </w:rPr>
              <w:t>ENG</w:t>
            </w:r>
            <w:r>
              <w:rPr>
                <w:rFonts w:asciiTheme="minorHAnsi" w:hAnsiTheme="minorHAnsi"/>
                <w:sz w:val="22"/>
                <w:lang w:val="hr-HR"/>
              </w:rPr>
              <w:t xml:space="preserve"> DOP/DOD</w:t>
            </w:r>
          </w:p>
          <w:p w:rsidR="00CB728B" w:rsidRDefault="00CB728B" w:rsidP="00CB728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MAT. dop (5)</w:t>
            </w:r>
          </w:p>
          <w:p w:rsidR="00EF1EC5" w:rsidRPr="00EF1EC5" w:rsidRDefault="00EF1EC5" w:rsidP="00CB728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CB728B" w:rsidRPr="002D661D" w:rsidRDefault="00CB728B" w:rsidP="00CB728B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2D661D">
              <w:rPr>
                <w:rFonts w:asciiTheme="minorHAnsi" w:hAnsiTheme="minorHAnsi" w:cstheme="minorHAnsi"/>
                <w:sz w:val="22"/>
                <w:lang w:val="hr-HR"/>
              </w:rPr>
              <w:t>FIZIKA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lang w:val="hr-HR"/>
              </w:rPr>
            </w:pPr>
          </w:p>
        </w:tc>
      </w:tr>
      <w:tr w:rsidR="00CB728B" w:rsidRPr="00D55786" w:rsidTr="0023426A">
        <w:trPr>
          <w:cantSplit/>
          <w:jc w:val="center"/>
        </w:trPr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8B" w:rsidRPr="004E2496" w:rsidRDefault="00CB728B" w:rsidP="00CB728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:rsidR="00CB728B" w:rsidRPr="00D55786" w:rsidRDefault="00CB728B" w:rsidP="00CB728B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B728B" w:rsidRPr="00EF1EC5" w:rsidRDefault="00EF1EC5" w:rsidP="00CB728B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EF1EC5">
              <w:rPr>
                <w:rFonts w:asciiTheme="minorHAnsi" w:hAnsiTheme="minorHAnsi" w:cstheme="minorHAnsi"/>
                <w:sz w:val="22"/>
                <w:lang w:val="hr-HR"/>
              </w:rPr>
              <w:t>INA PRVA POMOĆ</w:t>
            </w:r>
          </w:p>
        </w:tc>
        <w:tc>
          <w:tcPr>
            <w:tcW w:w="1860" w:type="dxa"/>
            <w:tcBorders>
              <w:bottom w:val="double" w:sz="4" w:space="0" w:color="auto"/>
            </w:tcBorders>
          </w:tcPr>
          <w:p w:rsidR="00CB728B" w:rsidRPr="002D661D" w:rsidRDefault="00CB728B" w:rsidP="00CB728B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728B" w:rsidRPr="00D55786" w:rsidRDefault="00EF1EC5" w:rsidP="00CB72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  <w:r w:rsidR="004B1A93">
              <w:rPr>
                <w:rFonts w:ascii="Calibri" w:hAnsi="Calibri" w:cs="Calibri"/>
                <w:sz w:val="22"/>
                <w:szCs w:val="22"/>
              </w:rPr>
              <w:t xml:space="preserve"> BIO.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B728B" w:rsidRPr="00D55786" w:rsidRDefault="00CB728B" w:rsidP="00CB728B">
            <w:pPr>
              <w:jc w:val="center"/>
              <w:rPr>
                <w:lang w:val="hr-HR"/>
              </w:rPr>
            </w:pPr>
          </w:p>
        </w:tc>
      </w:tr>
    </w:tbl>
    <w:p w:rsidR="00387E95" w:rsidRPr="00D55786" w:rsidRDefault="00387E95" w:rsidP="00387E95">
      <w:pPr>
        <w:rPr>
          <w:b/>
          <w:i/>
          <w:sz w:val="22"/>
          <w:lang w:val="hr-HR"/>
        </w:rPr>
      </w:pPr>
    </w:p>
    <w:p w:rsidR="00786809" w:rsidRDefault="00387E95" w:rsidP="00387E95">
      <w:r w:rsidRPr="00D55786">
        <w:rPr>
          <w:b/>
          <w:sz w:val="22"/>
          <w:lang w:val="hr-HR"/>
        </w:rPr>
        <w:t>Napomena:</w:t>
      </w:r>
    </w:p>
    <w:sectPr w:rsidR="00786809" w:rsidSect="00387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5"/>
    <w:rsid w:val="00017F1D"/>
    <w:rsid w:val="00024E72"/>
    <w:rsid w:val="0009129C"/>
    <w:rsid w:val="00207C04"/>
    <w:rsid w:val="0023426A"/>
    <w:rsid w:val="002D661D"/>
    <w:rsid w:val="00387E95"/>
    <w:rsid w:val="003E0236"/>
    <w:rsid w:val="004B1A93"/>
    <w:rsid w:val="00706823"/>
    <w:rsid w:val="00786809"/>
    <w:rsid w:val="00893655"/>
    <w:rsid w:val="00972C67"/>
    <w:rsid w:val="009D5F28"/>
    <w:rsid w:val="00AA099C"/>
    <w:rsid w:val="00C1090D"/>
    <w:rsid w:val="00C9412B"/>
    <w:rsid w:val="00CB728B"/>
    <w:rsid w:val="00D6790A"/>
    <w:rsid w:val="00D96F20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164B"/>
  <w15:chartTrackingRefBased/>
  <w15:docId w15:val="{5537E069-B410-46C8-B2E7-5BECD14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387E95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7E95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38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09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9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4</cp:revision>
  <cp:lastPrinted>2022-04-11T08:58:00Z</cp:lastPrinted>
  <dcterms:created xsi:type="dcterms:W3CDTF">2022-04-12T06:10:00Z</dcterms:created>
  <dcterms:modified xsi:type="dcterms:W3CDTF">2022-04-12T06:40:00Z</dcterms:modified>
</cp:coreProperties>
</file>